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3290"/>
        <w:gridCol w:w="5871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9F3E1A" w:rsidRPr="00C474B2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74B2">
              <w:rPr>
                <w:rFonts w:ascii="Times New Roman" w:hAnsi="Times New Roman" w:cs="Times New Roman"/>
                <w:sz w:val="28"/>
                <w:szCs w:val="28"/>
              </w:rPr>
              <w:t>ПОНЕДЕЛЬНИК (13.04.2020)</w:t>
            </w:r>
          </w:p>
          <w:p w:rsidR="00C474B2" w:rsidRDefault="00C474B2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ВСЮ ОТЧЕТНОСТЬ О ВЫПОЛНЕНИИ ЗАДАНИЙ ОТПРАВЛЯТЬ НА ПОЧТУ: </w:t>
            </w:r>
            <w:hyperlink r:id="rId5" w:history="1"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everest</w:t>
              </w:r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distant</w:t>
              </w:r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833D92"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C474B2" w:rsidRPr="00C474B2" w:rsidRDefault="00C474B2" w:rsidP="00C474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теме письма подпись: 1-3 «В» Фамилия Дата (вся отчетность в одном письме)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583909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АФК (</w:t>
            </w:r>
            <w:r w:rsidR="00583909">
              <w:rPr>
                <w:rFonts w:ascii="Times New Roman" w:hAnsi="Times New Roman" w:cs="Times New Roman"/>
                <w:sz w:val="28"/>
                <w:szCs w:val="28"/>
              </w:rPr>
              <w:t>адаптивная физическая культура</w:t>
            </w: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274" w:type="dxa"/>
          </w:tcPr>
          <w:p w:rsidR="00583909" w:rsidRDefault="00583909" w:rsidP="00583909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Разминка: https://youtu.be/35clUc8gDFs</w:t>
            </w:r>
          </w:p>
          <w:p w:rsidR="00583909" w:rsidRDefault="00583909" w:rsidP="00583909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Тема урока: Режим дня, утренняя зарядка https://resh.edu.ru/subject/lesson/5736/start/168916/</w:t>
            </w:r>
          </w:p>
          <w:p w:rsidR="00583909" w:rsidRDefault="00583909" w:rsidP="00583909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Просмотреть видео, по возможности сделать тестовые задания</w:t>
            </w:r>
          </w:p>
          <w:p w:rsidR="009F3E1A" w:rsidRPr="00583909" w:rsidRDefault="00583909" w:rsidP="00583909">
            <w:pPr>
              <w:pStyle w:val="a5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Закрепить знания очень интересным мультфильмом https://www.youtube.com/watch?v=m5HnHhwkKiI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  <w:r w:rsidRPr="009F3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</w:p>
          <w:p w:rsidR="009F3E1A" w:rsidRPr="009F3E1A" w:rsidRDefault="009F3E1A" w:rsidP="009F3E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74" w:type="dxa"/>
          </w:tcPr>
          <w:p w:rsidR="009F3E1A" w:rsidRDefault="009F3E1A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</w:t>
            </w:r>
            <w:r w:rsidR="007D73A8">
              <w:rPr>
                <w:rFonts w:ascii="Times New Roman" w:hAnsi="Times New Roman" w:cs="Times New Roman"/>
                <w:sz w:val="28"/>
                <w:szCs w:val="28"/>
              </w:rPr>
              <w:t xml:space="preserve">нение заданий на сайте </w:t>
            </w:r>
            <w:proofErr w:type="spellStart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="007D73A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="007D73A8">
              <w:rPr>
                <w:rFonts w:ascii="Times New Roman" w:hAnsi="Times New Roman" w:cs="Times New Roman"/>
                <w:sz w:val="28"/>
                <w:szCs w:val="28"/>
              </w:rPr>
              <w:t xml:space="preserve"> +</w:t>
            </w:r>
          </w:p>
          <w:p w:rsidR="0036502F" w:rsidRPr="009F3E1A" w:rsidRDefault="0036502F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 математике</w:t>
            </w:r>
            <w:r w:rsidR="007D73A8">
              <w:rPr>
                <w:rFonts w:ascii="Times New Roman" w:hAnsi="Times New Roman" w:cs="Times New Roman"/>
                <w:sz w:val="28"/>
                <w:szCs w:val="28"/>
              </w:rPr>
              <w:t>, указанные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ниже.</w:t>
            </w:r>
            <w:r w:rsidR="0076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Скинуть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274" w:type="dxa"/>
          </w:tcPr>
          <w:p w:rsidR="009F3E1A" w:rsidRPr="009F3E1A" w:rsidRDefault="0076547C" w:rsidP="0076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крупой. Нарисовать цыпленка. Нанести клей (лучше ПВА). Выложить цыпленка крупой. </w:t>
            </w:r>
            <w:r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Сделать </w:t>
            </w:r>
            <w:proofErr w:type="gramStart"/>
            <w:r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фото работы</w:t>
            </w:r>
            <w:proofErr w:type="gramEnd"/>
            <w:r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Примеры работы приложены ниже.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Общение и чтение</w:t>
            </w:r>
          </w:p>
        </w:tc>
        <w:tc>
          <w:tcPr>
            <w:tcW w:w="2274" w:type="dxa"/>
          </w:tcPr>
          <w:p w:rsidR="009F3E1A" w:rsidRPr="009F3E1A" w:rsidRDefault="007D73A8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B73F40">
              <w:rPr>
                <w:rFonts w:ascii="Times New Roman" w:hAnsi="Times New Roman" w:cs="Times New Roman"/>
                <w:sz w:val="28"/>
                <w:szCs w:val="28"/>
              </w:rPr>
              <w:t xml:space="preserve"> по чтению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указаны</w:t>
            </w:r>
            <w:r w:rsidR="00B73F40">
              <w:rPr>
                <w:rFonts w:ascii="Times New Roman" w:hAnsi="Times New Roman" w:cs="Times New Roman"/>
                <w:sz w:val="28"/>
                <w:szCs w:val="28"/>
              </w:rPr>
              <w:t xml:space="preserve"> ниже.</w:t>
            </w:r>
            <w:r w:rsidR="007654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Скинуть аудиозапись </w:t>
            </w:r>
            <w:proofErr w:type="gramStart"/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прочитанного</w:t>
            </w:r>
            <w:proofErr w:type="gramEnd"/>
            <w:r w:rsidR="0076547C" w:rsidRPr="007654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Альтернативная коммуникация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1D4D" w:rsidRDefault="007C1D4D" w:rsidP="009F3E1A"/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76547C" w:rsidRDefault="0076547C" w:rsidP="007654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76547C" w:rsidRPr="0076547C" w:rsidRDefault="0076547C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 и Садовая Александра</w:t>
      </w:r>
      <w:r>
        <w:rPr>
          <w:rFonts w:ascii="Times New Roman" w:hAnsi="Times New Roman" w:cs="Times New Roman"/>
          <w:sz w:val="28"/>
          <w:szCs w:val="28"/>
        </w:rPr>
        <w:t xml:space="preserve"> 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 20, 1-2 строчки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 21(блок 6) задача №1.</w:t>
      </w:r>
      <w:r w:rsidR="005839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83909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задание.)</w:t>
      </w:r>
      <w:proofErr w:type="gramEnd"/>
    </w:p>
    <w:p w:rsidR="00B867D9" w:rsidRDefault="00C474B2" w:rsidP="009F3E1A">
      <w:pPr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23.5pt">
            <v:imagedata r:id="rId6" o:title="Захаров и Садовая 13"/>
          </v:shape>
        </w:pict>
      </w:r>
    </w:p>
    <w:p w:rsidR="00B867D9" w:rsidRDefault="00C474B2" w:rsidP="009F3E1A">
      <w:pPr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3pt;height:623.5pt">
            <v:imagedata r:id="rId7" o:title="Захаров и Садовая (задачи)"/>
          </v:shape>
        </w:pict>
      </w: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 w:rsidR="006B19DE" w:rsidRP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 w:rsidRP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 w:rsidRP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вычитание» стр.6 (блок 1), задачи №1,2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; 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эл.виде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«Тренажер по математике» стр. 9</w:t>
      </w:r>
      <w:r w:rsidR="0058390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83909">
        <w:rPr>
          <w:rFonts w:ascii="Times New Roman" w:hAnsi="Times New Roman" w:cs="Times New Roman"/>
          <w:sz w:val="28"/>
          <w:szCs w:val="28"/>
        </w:rPr>
        <w:t>Можно выполнять в тетради, не распечатывая задания.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B19DE" w:rsidRDefault="00C474B2" w:rsidP="009F3E1A">
      <w:pPr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3pt;height:623.5pt">
            <v:imagedata r:id="rId8" o:title="задачи"/>
          </v:shape>
        </w:pict>
      </w:r>
    </w:p>
    <w:p w:rsidR="006B19DE" w:rsidRDefault="00C474B2" w:rsidP="009F3E1A">
      <w:pPr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3pt;height:623.5pt">
            <v:imagedata r:id="rId9" o:title="Примеры"/>
          </v:shape>
        </w:pict>
      </w:r>
    </w:p>
    <w:p w:rsid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F40" w:rsidRPr="00583909" w:rsidRDefault="00583909" w:rsidP="0058390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lastRenderedPageBreak/>
        <w:t>ТЕХНОЛОГИЯ</w:t>
      </w:r>
    </w:p>
    <w:p w:rsidR="00B73F40" w:rsidRDefault="00583909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 по технологии.</w:t>
      </w:r>
    </w:p>
    <w:p w:rsidR="00583909" w:rsidRDefault="00583909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7215" cy="2477770"/>
            <wp:effectExtent l="19050" t="0" r="635" b="0"/>
            <wp:docPr id="13" name="Рисунок 13" descr="C:\Users\Jullia\Desktop\ДО 13.04.20\технология. цыпленок. пример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ullia\Desktop\ДО 13.04.20\технология. цыпленок. пример 1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56505" cy="4763770"/>
            <wp:effectExtent l="19050" t="0" r="0" b="0"/>
            <wp:docPr id="14" name="Рисунок 14" descr="C:\Users\Jullia\Desktop\ДО 13.04.20\технология. цыпленок. пример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ullia\Desktop\ДО 13.04.20\технология. цыпленок. пример 2.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909" w:rsidRDefault="00583909" w:rsidP="009F3E1A">
      <w:pPr>
        <w:rPr>
          <w:rFonts w:ascii="Times New Roman" w:hAnsi="Times New Roman" w:cs="Times New Roman"/>
          <w:sz w:val="28"/>
          <w:szCs w:val="28"/>
        </w:rPr>
      </w:pPr>
    </w:p>
    <w:p w:rsidR="00B73F40" w:rsidRDefault="00B73F40" w:rsidP="009F3E1A">
      <w:pPr>
        <w:rPr>
          <w:rFonts w:ascii="Times New Roman" w:hAnsi="Times New Roman" w:cs="Times New Roman"/>
          <w:sz w:val="28"/>
          <w:szCs w:val="28"/>
        </w:rPr>
      </w:pPr>
    </w:p>
    <w:p w:rsidR="00583909" w:rsidRDefault="00583909" w:rsidP="00B73F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3F40" w:rsidRDefault="00B73F40" w:rsidP="00B73F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3F40">
        <w:rPr>
          <w:rFonts w:ascii="Times New Roman" w:hAnsi="Times New Roman" w:cs="Times New Roman"/>
          <w:b/>
          <w:sz w:val="28"/>
          <w:szCs w:val="28"/>
        </w:rPr>
        <w:lastRenderedPageBreak/>
        <w:t>ОБЩЕНИЕ И ЧТЕНИЕ</w:t>
      </w:r>
    </w:p>
    <w:p w:rsidR="00B73F40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t>Захаров Артем, Садовая Александра.</w:t>
      </w:r>
      <w:r>
        <w:rPr>
          <w:rFonts w:ascii="Times New Roman" w:hAnsi="Times New Roman" w:cs="Times New Roman"/>
          <w:sz w:val="28"/>
          <w:szCs w:val="28"/>
        </w:rPr>
        <w:t xml:space="preserve"> Читать текст, отвечать на вопросы.</w:t>
      </w:r>
    </w:p>
    <w:p w:rsidR="00D71CF9" w:rsidRDefault="00D71CF9" w:rsidP="00D71CF9">
      <w:pPr>
        <w:pStyle w:val="a5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32"/>
          <w:szCs w:val="32"/>
        </w:rPr>
      </w:pP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jc w:val="right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По А.Митяеву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Однажды внук сказал деду: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Дедушка, давай я буду твой орден носить. Всё равно он лежит в коробке.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Что ж, носи.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А тебе не жалко? Если очень жалко, я отдам.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Нет, не жалко. Только вот что я думаю: вдруг спросят на улице, за что тебе орден дали? Ты и не знаешь.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А за что тебе дали?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Расскажу тебе. Слушай. Меня ранило в руку. А в это время фашистский танк хотел раздавить мою пушку. Но я выстрелил и подбил его.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Очень простой рассказ. Я всё запомнил. Вышел внук на улицу. С орденом. Тут соседка тётя Маша его спрашивает: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Это за что ж тебе орден дали?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Меня ранило в руку. А в это время фашистский танк хотел раздавить мою пушку. Но я выстрелил и подбил его.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lastRenderedPageBreak/>
        <w:t>— Какой ты герой! Даже раненый стрелял? А в какую руку ранило? В правую или в левую?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Не знаю.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— Ну, это просто узнать: на какой след от пули, ту и ранило. Давай вместе посмотрим.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Ничего на этот раз не ответил внук. Побежал к дедушке орден отдавать.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b/>
          <w:bCs/>
          <w:color w:val="000000"/>
          <w:sz w:val="48"/>
          <w:szCs w:val="48"/>
        </w:rPr>
        <w:t>Вопросы и задания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1. Почему мальчишке очень хотелось поносить ордена деда?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2. Прочти рассказ деда и подумай: почему ветеран говорил так кратко и сдержанно?</w:t>
      </w:r>
    </w:p>
    <w:p w:rsidR="00D71CF9" w:rsidRPr="00D71CF9" w:rsidRDefault="00D71CF9" w:rsidP="00D71CF9">
      <w:pPr>
        <w:pStyle w:val="a5"/>
        <w:shd w:val="clear" w:color="auto" w:fill="FFFFFF"/>
        <w:spacing w:before="0" w:beforeAutospacing="0" w:after="0" w:afterAutospacing="0"/>
        <w:rPr>
          <w:color w:val="000000"/>
          <w:sz w:val="48"/>
          <w:szCs w:val="48"/>
        </w:rPr>
      </w:pPr>
      <w:r w:rsidRPr="00D71CF9">
        <w:rPr>
          <w:color w:val="000000"/>
          <w:sz w:val="48"/>
          <w:szCs w:val="48"/>
        </w:rPr>
        <w:t>3. Почему мальчик решил вернуть орден деду?</w:t>
      </w:r>
    </w:p>
    <w:p w:rsidR="00D71CF9" w:rsidRDefault="00D71CF9" w:rsidP="00D71CF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48"/>
          <w:szCs w:val="4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D71CF9">
        <w:rPr>
          <w:rFonts w:ascii="Times New Roman" w:hAnsi="Times New Roman" w:cs="Times New Roman"/>
          <w:b/>
          <w:sz w:val="28"/>
          <w:szCs w:val="28"/>
        </w:rPr>
        <w:lastRenderedPageBreak/>
        <w:t>Быков Алексей, Гарт Роман.</w:t>
      </w:r>
      <w:r>
        <w:rPr>
          <w:rFonts w:ascii="Times New Roman" w:hAnsi="Times New Roman" w:cs="Times New Roman"/>
          <w:sz w:val="28"/>
          <w:szCs w:val="28"/>
        </w:rPr>
        <w:t xml:space="preserve"> Читать слова и скороговорки. 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чтению» стр.9-10</w:t>
      </w: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Default="00C474B2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3pt;height:623.5pt">
            <v:imagedata r:id="rId12" o:title="чтение 1"/>
          </v:shape>
        </w:pict>
      </w: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Default="00C474B2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5120B5"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467.3pt;height:623.5pt">
            <v:imagedata r:id="rId13" o:title="чтение 2"/>
          </v:shape>
        </w:pict>
      </w:r>
    </w:p>
    <w:p w:rsidR="007D73A8" w:rsidRPr="007D73A8" w:rsidRDefault="007D73A8" w:rsidP="007D73A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3A8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7D73A8">
        <w:rPr>
          <w:rFonts w:ascii="Times New Roman" w:hAnsi="Times New Roman" w:cs="Times New Roman"/>
          <w:b/>
          <w:sz w:val="28"/>
          <w:szCs w:val="28"/>
        </w:rPr>
        <w:t xml:space="preserve"> Павел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Выполнение заданий с буквой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</w:rPr>
        <w:t>. тетради-учебника «Учимся писать и считать»</w:t>
      </w:r>
    </w:p>
    <w:p w:rsidR="007D73A8" w:rsidRDefault="007D73A8" w:rsidP="00D71CF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73A8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D73A8">
        <w:rPr>
          <w:rFonts w:ascii="Times New Roman" w:hAnsi="Times New Roman" w:cs="Times New Roman"/>
          <w:b/>
          <w:sz w:val="28"/>
          <w:szCs w:val="28"/>
        </w:rPr>
        <w:t xml:space="preserve"> Валерия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Читать букварь Жуковой Н.С., стр. 23</w:t>
      </w:r>
    </w:p>
    <w:p w:rsidR="00583909" w:rsidRPr="00583909" w:rsidRDefault="00583909" w:rsidP="00D71CF9">
      <w:pPr>
        <w:jc w:val="both"/>
        <w:rPr>
          <w:rFonts w:ascii="Times New Roman" w:hAnsi="Times New Roman" w:cs="Times New Roman"/>
          <w:sz w:val="28"/>
          <w:szCs w:val="28"/>
        </w:rPr>
      </w:pPr>
      <w:r w:rsidRPr="00583909">
        <w:rPr>
          <w:rFonts w:ascii="Times New Roman" w:hAnsi="Times New Roman" w:cs="Times New Roman"/>
          <w:b/>
          <w:sz w:val="28"/>
          <w:szCs w:val="28"/>
        </w:rPr>
        <w:lastRenderedPageBreak/>
        <w:t>Ермакова Алиса.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Составление слов карточками: ложка, вилка, кружка, тарелка, еда.</w:t>
      </w:r>
    </w:p>
    <w:sectPr w:rsidR="00583909" w:rsidRPr="00583909" w:rsidSect="007C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320965"/>
    <w:rsid w:val="0036502F"/>
    <w:rsid w:val="005120B5"/>
    <w:rsid w:val="00545137"/>
    <w:rsid w:val="00583909"/>
    <w:rsid w:val="006B19DE"/>
    <w:rsid w:val="00715CFA"/>
    <w:rsid w:val="0076547C"/>
    <w:rsid w:val="007714DF"/>
    <w:rsid w:val="007C1D4D"/>
    <w:rsid w:val="007D73A8"/>
    <w:rsid w:val="009F3E1A"/>
    <w:rsid w:val="00B73F40"/>
    <w:rsid w:val="00B867D9"/>
    <w:rsid w:val="00BC2FD1"/>
    <w:rsid w:val="00C474B2"/>
    <w:rsid w:val="00D71C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83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390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C474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verest.distant@yandex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485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10</cp:revision>
  <dcterms:created xsi:type="dcterms:W3CDTF">2020-04-06T09:55:00Z</dcterms:created>
  <dcterms:modified xsi:type="dcterms:W3CDTF">2020-04-12T06:53:00Z</dcterms:modified>
</cp:coreProperties>
</file>