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CEA" w:rsidP="008B7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>Общение и чтение</w:t>
      </w: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Саша. </w:t>
      </w:r>
      <w:r>
        <w:rPr>
          <w:rFonts w:ascii="Times New Roman" w:hAnsi="Times New Roman" w:cs="Times New Roman"/>
          <w:sz w:val="28"/>
          <w:szCs w:val="28"/>
        </w:rPr>
        <w:t xml:space="preserve">Читать, отвечать на вопросы.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8B7CEA" w:rsidRDefault="008B7CEA" w:rsidP="008B7CEA">
      <w:pPr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8B7CEA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НАШ САД</w:t>
      </w:r>
      <w:r w:rsidRPr="008B7CEA">
        <w:rPr>
          <w:rFonts w:ascii="Times New Roman" w:hAnsi="Times New Roman" w:cs="Times New Roman"/>
          <w:color w:val="333333"/>
          <w:sz w:val="72"/>
          <w:szCs w:val="72"/>
        </w:rPr>
        <w:t>.</w:t>
      </w:r>
      <w:r w:rsidRPr="008B7CEA">
        <w:rPr>
          <w:rFonts w:ascii="Times New Roman" w:hAnsi="Times New Roman" w:cs="Times New Roman"/>
          <w:color w:val="333333"/>
          <w:sz w:val="72"/>
          <w:szCs w:val="72"/>
        </w:rPr>
        <w:br/>
      </w:r>
      <w:r w:rsidRPr="008B7CEA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За нашим домом есть сад. В саду растут яблони, груши, сливы и вишни. Есть кусты малины. На грядках растёт клубника. Перед домом клумбы с цветами. На клумбах цветут розы, лилии, пионы, анютины глазки.</w:t>
      </w:r>
    </w:p>
    <w:p w:rsidR="008B7CEA" w:rsidRDefault="008B7CEA" w:rsidP="008B7CEA">
      <w:pPr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:rsidR="008B7CEA" w:rsidRDefault="008B7CEA" w:rsidP="008B7C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Вопросы: 1. Где находится сад? </w:t>
      </w:r>
    </w:p>
    <w:p w:rsidR="008B7CEA" w:rsidRDefault="008B7CEA" w:rsidP="008B7C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Какие фрукты и ягоды растут в саду?</w:t>
      </w:r>
    </w:p>
    <w:p w:rsidR="008B7CEA" w:rsidRDefault="008B7CEA" w:rsidP="008B7C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Что находится перед домом?</w:t>
      </w:r>
    </w:p>
    <w:p w:rsidR="008B7CEA" w:rsidRDefault="008B7CEA" w:rsidP="008B7C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 Какие цветы растут на клумбах?</w:t>
      </w:r>
    </w:p>
    <w:p w:rsidR="008B7CEA" w:rsidRDefault="008B7CEA" w:rsidP="008B7CEA">
      <w:pPr>
        <w:rPr>
          <w:rFonts w:ascii="Times New Roman" w:hAnsi="Times New Roman" w:cs="Times New Roman"/>
          <w:sz w:val="40"/>
          <w:szCs w:val="40"/>
        </w:rPr>
      </w:pP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 xml:space="preserve">Быков Алеша, Тулуш Лера, Гарт Рома. </w:t>
      </w:r>
      <w:r>
        <w:rPr>
          <w:rFonts w:ascii="Times New Roman" w:hAnsi="Times New Roman" w:cs="Times New Roman"/>
          <w:sz w:val="28"/>
          <w:szCs w:val="28"/>
        </w:rPr>
        <w:t xml:space="preserve">Читать предложения.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8B7CEA" w:rsidRP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6328055"/>
            <wp:effectExtent l="19050" t="0" r="3175" b="0"/>
            <wp:docPr id="1" name="Рисунок 1" descr="C:\Users\Jullia\Desktop\Дистанционное обучение\ДО 29.04.20\5cd2434c43e4d158d292cbd41ade0214--speak-russian-learn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29.04.20\5cd2434c43e4d158d292cbd41ade0214--speak-russian-learn-russi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2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EA" w:rsidRDefault="008B7CEA" w:rsidP="008B7CEA">
      <w:pPr>
        <w:rPr>
          <w:rFonts w:ascii="Times New Roman" w:hAnsi="Times New Roman" w:cs="Times New Roman"/>
          <w:b/>
          <w:sz w:val="28"/>
          <w:szCs w:val="28"/>
        </w:rPr>
      </w:pP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Ермакова Алиса. </w:t>
      </w:r>
      <w:r>
        <w:rPr>
          <w:rFonts w:ascii="Times New Roman" w:hAnsi="Times New Roman" w:cs="Times New Roman"/>
          <w:sz w:val="28"/>
          <w:szCs w:val="28"/>
        </w:rPr>
        <w:t xml:space="preserve">Составить слова с помощью карточек–букв: корова, кролик, свинья, коза, лошадь. </w:t>
      </w:r>
      <w:r w:rsidR="002375DB"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>Мазаев Паша.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DB" w:rsidRPr="002375DB">
        <w:rPr>
          <w:rFonts w:ascii="Times New Roman" w:hAnsi="Times New Roman" w:cs="Times New Roman"/>
          <w:sz w:val="28"/>
          <w:szCs w:val="28"/>
        </w:rPr>
        <w:t xml:space="preserve">Эл. тетрадь – букварь «Учимся считать и писать» </w:t>
      </w:r>
      <w:r w:rsidR="002375DB">
        <w:rPr>
          <w:rFonts w:ascii="Times New Roman" w:hAnsi="Times New Roman" w:cs="Times New Roman"/>
          <w:sz w:val="28"/>
          <w:szCs w:val="28"/>
        </w:rPr>
        <w:t xml:space="preserve">- Буква Л. </w:t>
      </w:r>
      <w:r w:rsidR="002375DB"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ИЗО</w:t>
      </w:r>
    </w:p>
    <w:p w:rsidR="002375DB" w:rsidRDefault="002375DB" w:rsidP="00237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по ИЗО смотреть на сайте школы - </w:t>
      </w:r>
      <w:hyperlink r:id="rId6" w:history="1">
        <w:r w:rsidRPr="00611FD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https://31everest.uralschool.ru</w:t>
        </w:r>
      </w:hyperlink>
    </w:p>
    <w:p w:rsidR="002375DB" w:rsidRDefault="002375DB" w:rsidP="00237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разделе «Дистанционное обучение» - «1-3 В класс». </w:t>
      </w:r>
    </w:p>
    <w:p w:rsidR="002375DB" w:rsidRDefault="002375DB" w:rsidP="002375DB">
      <w:r>
        <w:rPr>
          <w:rFonts w:ascii="Times New Roman" w:hAnsi="Times New Roman" w:cs="Times New Roman"/>
          <w:b/>
          <w:sz w:val="28"/>
          <w:szCs w:val="28"/>
        </w:rPr>
        <w:t xml:space="preserve">Фотографии выполненного задания скидывать на почту школы - </w:t>
      </w:r>
      <w:hyperlink r:id="rId7" w:history="1"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.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@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.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2375DB" w:rsidRP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D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2375DB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2375DB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2375DB" w:rsidRDefault="002375DB" w:rsidP="00237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 Артем</w:t>
      </w:r>
      <w:r w:rsidR="00BB5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5EE7">
        <w:rPr>
          <w:rFonts w:ascii="Times New Roman" w:hAnsi="Times New Roman" w:cs="Times New Roman"/>
          <w:sz w:val="28"/>
          <w:szCs w:val="28"/>
        </w:rPr>
        <w:t xml:space="preserve">Решить задачи, примеры. </w:t>
      </w:r>
      <w:r w:rsidR="00BB5EE7" w:rsidRPr="00BB5EE7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BB5EE7" w:rsidRPr="00BB5EE7" w:rsidRDefault="00BB5EE7" w:rsidP="00BB5E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В депо стояло 15 трамваев. Сколько исправных трамваев выехало на линию, если 6 неисправных трамваев осталось в депо?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Pr="00BB5EE7" w:rsidRDefault="00BB5EE7" w:rsidP="00BB5E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Дети посадили около школы 6 клёнов, а лип – на 4 больше, чем клёнов. Сколько всего деревьев посадили дети около школы?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Pr="00BB5EE7" w:rsidRDefault="00BB5EE7" w:rsidP="00BB5E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sz w:val="38"/>
          <w:szCs w:val="38"/>
        </w:rPr>
        <w:t xml:space="preserve">10 + 10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sz w:val="38"/>
          <w:szCs w:val="38"/>
        </w:rPr>
        <w:t xml:space="preserve">20 + 10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sz w:val="38"/>
          <w:szCs w:val="38"/>
        </w:rPr>
        <w:t xml:space="preserve">30 – 20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sz w:val="38"/>
          <w:szCs w:val="38"/>
        </w:rPr>
        <w:t xml:space="preserve">40 + 10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sz w:val="38"/>
          <w:szCs w:val="38"/>
        </w:rPr>
        <w:t xml:space="preserve">50 – 30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sz w:val="38"/>
          <w:szCs w:val="38"/>
        </w:rPr>
        <w:t xml:space="preserve">40 – 10 = </w:t>
      </w:r>
    </w:p>
    <w:p w:rsidR="002375DB" w:rsidRDefault="00BB5EE7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Садовая Саша. </w:t>
      </w:r>
      <w:r>
        <w:rPr>
          <w:rFonts w:ascii="Times New Roman" w:hAnsi="Times New Roman" w:cs="Times New Roman"/>
          <w:sz w:val="28"/>
          <w:szCs w:val="28"/>
        </w:rPr>
        <w:t xml:space="preserve">Решить задачу, примеры. </w:t>
      </w:r>
      <w:r w:rsidRPr="00BB5EE7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BB5EE7" w:rsidRPr="00BB5EE7" w:rsidRDefault="00BB5EE7" w:rsidP="00BB5E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У Лены было 6 тетрадей в линейку, а в клетку – на 3 тетради больше. Сколько всего тетрадей было у Лены?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Pr="00BB5EE7" w:rsidRDefault="00BB5EE7" w:rsidP="00BB5E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8"/>
          <w:szCs w:val="38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10 + 10 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8 + 8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7 + 7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6 + 6 = </w:t>
      </w:r>
    </w:p>
    <w:p w:rsidR="00BB5EE7" w:rsidRP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BB5EE7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5 + 5 = </w:t>
      </w:r>
    </w:p>
    <w:p w:rsidR="00BB5EE7" w:rsidRDefault="00BB5EE7" w:rsidP="00BB5EE7">
      <w:pPr>
        <w:pStyle w:val="a6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BB5EE7" w:rsidRDefault="00BB5EE7" w:rsidP="00BB5EE7">
      <w:pPr>
        <w:rPr>
          <w:rFonts w:ascii="Times New Roman" w:hAnsi="Times New Roman" w:cs="Times New Roman"/>
          <w:b/>
          <w:sz w:val="28"/>
          <w:szCs w:val="28"/>
        </w:rPr>
      </w:pPr>
      <w:r w:rsidRPr="00BB5EE7">
        <w:rPr>
          <w:rFonts w:ascii="Times New Roman" w:hAnsi="Times New Roman" w:cs="Times New Roman"/>
          <w:b/>
          <w:sz w:val="28"/>
          <w:szCs w:val="28"/>
        </w:rPr>
        <w:lastRenderedPageBreak/>
        <w:t>Быков Алеша, Гарт Рома, Мазаев Паша, Тулуш Лера, Ермакова Алиса.</w:t>
      </w:r>
    </w:p>
    <w:p w:rsidR="00BB5EE7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примеры. </w:t>
      </w:r>
      <w:r w:rsidRPr="00DD7E1B">
        <w:rPr>
          <w:rFonts w:ascii="Times New Roman" w:hAnsi="Times New Roman" w:cs="Times New Roman"/>
          <w:sz w:val="28"/>
          <w:szCs w:val="28"/>
          <w:u w:val="single"/>
        </w:rPr>
        <w:t>Отправить фотографии выполненных заданий.</w:t>
      </w:r>
    </w:p>
    <w:p w:rsidR="00DD7E1B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7E1B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7E1B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7E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71503" cy="5540262"/>
            <wp:effectExtent l="0" t="609600" r="0" b="593838"/>
            <wp:docPr id="5" name="Рисунок 5" descr="C:\Users\Jullia\Desktop\Дистанционное обучение\ДО 29.04.20\пример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lia\Desktop\Дистанционное обучение\ДО 29.04.20\примеры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62329" cy="553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838300"/>
            <wp:effectExtent l="0" t="552450" r="0" b="533800"/>
            <wp:docPr id="3" name="Рисунок 4" descr="C:\Users\Jullia\Desktop\Дистанционное обучение\ДО 29.04.20\примеры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lia\Desktop\Дистанционное обучение\ДО 29.04.20\примеры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8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DD7E1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D7E1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Письмо</w:t>
      </w:r>
    </w:p>
    <w:p w:rsidR="008949B3" w:rsidRPr="0081286B" w:rsidRDefault="00DD7E1B" w:rsidP="008949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Захаров Артем. </w:t>
      </w:r>
      <w:r w:rsidRPr="0081286B">
        <w:rPr>
          <w:sz w:val="28"/>
          <w:szCs w:val="28"/>
        </w:rPr>
        <w:t>Прочитать.</w:t>
      </w:r>
      <w:r w:rsidRPr="0081286B">
        <w:rPr>
          <w:b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Списать</w:t>
      </w:r>
      <w:r w:rsidRPr="0081286B">
        <w:rPr>
          <w:rStyle w:val="c7"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 xml:space="preserve"> </w:t>
      </w:r>
      <w:r w:rsidR="008949B3">
        <w:rPr>
          <w:rStyle w:val="c7"/>
          <w:color w:val="000000"/>
          <w:sz w:val="28"/>
          <w:szCs w:val="28"/>
        </w:rPr>
        <w:t xml:space="preserve">Подчеркнуть мягкие согласные. </w:t>
      </w:r>
      <w:r w:rsidR="008949B3">
        <w:rPr>
          <w:rStyle w:val="c7"/>
          <w:color w:val="000000"/>
          <w:sz w:val="28"/>
          <w:szCs w:val="28"/>
          <w:u w:val="single"/>
        </w:rPr>
        <w:t>Отправить фотографию выполненного задания.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949B3" w:rsidRP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8949B3">
        <w:rPr>
          <w:rStyle w:val="c0"/>
          <w:color w:val="000000"/>
          <w:sz w:val="56"/>
          <w:szCs w:val="56"/>
        </w:rPr>
        <w:t>Старик шил сапоги шилом и нитками.</w:t>
      </w:r>
    </w:p>
    <w:p w:rsidR="008949B3" w:rsidRP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8949B3">
        <w:rPr>
          <w:rStyle w:val="c0"/>
          <w:color w:val="000000"/>
          <w:sz w:val="56"/>
          <w:szCs w:val="56"/>
        </w:rPr>
        <w:t>Шура – малышка сосала пустышку.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  <w:r w:rsidRPr="008949B3">
        <w:rPr>
          <w:rStyle w:val="c0"/>
          <w:color w:val="000000"/>
          <w:sz w:val="56"/>
          <w:szCs w:val="56"/>
        </w:rPr>
        <w:t>В тиши шуршали камыши.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Саша, Гарт Рома, Мазаев Паша, Ермакова Алиса, Новиков Кирилл.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прописывать пропись (1 страницу).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A2A">
        <w:rPr>
          <w:rFonts w:ascii="Times New Roman" w:hAnsi="Times New Roman" w:cs="Times New Roman"/>
          <w:b/>
          <w:sz w:val="28"/>
          <w:szCs w:val="28"/>
        </w:rPr>
        <w:lastRenderedPageBreak/>
        <w:t>Быков Алексей, Тулуш Валерия.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задание.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фотографию.</w:t>
      </w: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49B3" w:rsidRPr="00D64A2A" w:rsidRDefault="008949B3" w:rsidP="008949B3">
      <w:pPr>
        <w:rPr>
          <w:rFonts w:ascii="Times New Roman" w:hAnsi="Times New Roman" w:cs="Times New Roman"/>
          <w:sz w:val="28"/>
          <w:szCs w:val="28"/>
        </w:rPr>
      </w:pP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5940425" cy="7878768"/>
            <wp:effectExtent l="19050" t="0" r="3175" b="0"/>
            <wp:docPr id="6" name="Рисунок 6" descr="C:\Users\Jullia\Desktop\Дистанционное обучение\ДО 29.04.20\пись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lia\Desktop\Дистанционное обучение\ДО 29.04.20\письмо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8949B3">
        <w:rPr>
          <w:rStyle w:val="c0"/>
          <w:b/>
          <w:color w:val="000000"/>
          <w:sz w:val="28"/>
          <w:szCs w:val="28"/>
        </w:rPr>
        <w:lastRenderedPageBreak/>
        <w:t>ОБЖ</w:t>
      </w:r>
    </w:p>
    <w:p w:rsidR="008949B3" w:rsidRP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49B3">
        <w:rPr>
          <w:rStyle w:val="c0"/>
          <w:color w:val="000000"/>
          <w:sz w:val="28"/>
          <w:szCs w:val="28"/>
        </w:rPr>
        <w:t xml:space="preserve">Рассмотреть картинку, ответить на вопросы. </w:t>
      </w:r>
      <w:r w:rsidRPr="008949B3">
        <w:rPr>
          <w:rStyle w:val="c0"/>
          <w:color w:val="000000"/>
          <w:sz w:val="28"/>
          <w:szCs w:val="28"/>
          <w:u w:val="single"/>
        </w:rPr>
        <w:t>ФОТООЧЕТ НЕ НУЖЕН!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8521843"/>
            <wp:effectExtent l="19050" t="0" r="3175" b="0"/>
            <wp:docPr id="7" name="Рисунок 7" descr="C:\Users\Jullia\Desktop\Дистанционное обучение\ДО 29.04.20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lia\Desktop\Дистанционное обучение\ДО 29.04.20\ОБЖ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3" w:rsidRPr="008949B3" w:rsidRDefault="008949B3" w:rsidP="008949B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Логопедия</w:t>
      </w:r>
    </w:p>
    <w:p w:rsidR="008949B3" w:rsidRP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7E1B" w:rsidRPr="00DD7E1B" w:rsidRDefault="00DD7E1B" w:rsidP="00DD7E1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Pr="00DD7E1B" w:rsidRDefault="00DD7E1B" w:rsidP="00BB5EE7">
      <w:pPr>
        <w:rPr>
          <w:rFonts w:ascii="Times New Roman" w:hAnsi="Times New Roman" w:cs="Times New Roman"/>
          <w:sz w:val="28"/>
          <w:szCs w:val="28"/>
        </w:rPr>
      </w:pPr>
    </w:p>
    <w:sectPr w:rsidR="00DD7E1B" w:rsidRPr="00D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F27"/>
    <w:multiLevelType w:val="hybridMultilevel"/>
    <w:tmpl w:val="25C4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614B"/>
    <w:multiLevelType w:val="hybridMultilevel"/>
    <w:tmpl w:val="CD8A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6CF4"/>
    <w:multiLevelType w:val="hybridMultilevel"/>
    <w:tmpl w:val="098A628A"/>
    <w:lvl w:ilvl="0" w:tplc="796A3C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FELayout/>
  </w:compat>
  <w:rsids>
    <w:rsidRoot w:val="008B7CEA"/>
    <w:rsid w:val="002375DB"/>
    <w:rsid w:val="008949B3"/>
    <w:rsid w:val="008B7CEA"/>
    <w:rsid w:val="00BB5EE7"/>
    <w:rsid w:val="00DD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5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5EE7"/>
    <w:pPr>
      <w:ind w:left="720"/>
      <w:contextualSpacing/>
    </w:pPr>
  </w:style>
  <w:style w:type="paragraph" w:customStyle="1" w:styleId="c2">
    <w:name w:val="c2"/>
    <w:basedOn w:val="a"/>
    <w:rsid w:val="00DD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D7E1B"/>
  </w:style>
  <w:style w:type="character" w:customStyle="1" w:styleId="c0">
    <w:name w:val="c0"/>
    <w:basedOn w:val="a0"/>
    <w:rsid w:val="00894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rest.distan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1everest.uralschoo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3</cp:revision>
  <dcterms:created xsi:type="dcterms:W3CDTF">2020-04-27T12:37:00Z</dcterms:created>
  <dcterms:modified xsi:type="dcterms:W3CDTF">2020-04-27T13:27:00Z</dcterms:modified>
</cp:coreProperties>
</file>